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рдоб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р-д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з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з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р-д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